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4887D" w14:textId="014BD3A8" w:rsidR="006B07AC" w:rsidRDefault="0026131D" w:rsidP="002613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7CA59" wp14:editId="01E93C03">
                <wp:simplePos x="0" y="0"/>
                <wp:positionH relativeFrom="column">
                  <wp:posOffset>-349624</wp:posOffset>
                </wp:positionH>
                <wp:positionV relativeFrom="paragraph">
                  <wp:posOffset>-255494</wp:posOffset>
                </wp:positionV>
                <wp:extent cx="4034118" cy="685800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18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98FA3" w14:textId="77777777" w:rsidR="0026131D" w:rsidRPr="003B1D9B" w:rsidRDefault="0026131D" w:rsidP="0026131D">
                            <w:pPr>
                              <w:rPr>
                                <w:b/>
                                <w:bCs/>
                                <w:color w:val="0055A7"/>
                                <w:sz w:val="72"/>
                                <w:szCs w:val="72"/>
                              </w:rPr>
                            </w:pPr>
                            <w:r w:rsidRPr="003B1D9B">
                              <w:rPr>
                                <w:b/>
                                <w:bCs/>
                                <w:color w:val="0055A7"/>
                                <w:sz w:val="72"/>
                                <w:szCs w:val="72"/>
                              </w:rPr>
                              <w:t>INCENTIVES GUIDE</w:t>
                            </w:r>
                          </w:p>
                          <w:p w14:paraId="34A8368E" w14:textId="77777777" w:rsidR="0026131D" w:rsidRDefault="00261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7CA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55pt;margin-top:-20.1pt;width:317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" fillcolor="white [3201]" stroked="f" strokeweight=".5pt">
                <v:textbox>
                  <w:txbxContent>
                    <w:p w14:paraId="79298FA3" w14:textId="77777777" w:rsidR="0026131D" w:rsidRPr="003B1D9B" w:rsidRDefault="0026131D" w:rsidP="0026131D">
                      <w:pPr>
                        <w:rPr>
                          <w:b/>
                          <w:bCs/>
                          <w:color w:val="0055A7"/>
                          <w:sz w:val="72"/>
                          <w:szCs w:val="72"/>
                        </w:rPr>
                      </w:pPr>
                      <w:r w:rsidRPr="003B1D9B">
                        <w:rPr>
                          <w:b/>
                          <w:bCs/>
                          <w:color w:val="0055A7"/>
                          <w:sz w:val="72"/>
                          <w:szCs w:val="72"/>
                        </w:rPr>
                        <w:t>INCENTIVES GUIDE</w:t>
                      </w:r>
                    </w:p>
                    <w:p w14:paraId="34A8368E" w14:textId="77777777" w:rsidR="0026131D" w:rsidRDefault="0026131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0550791" wp14:editId="6A6CB260">
            <wp:simplePos x="0" y="0"/>
            <wp:positionH relativeFrom="column">
              <wp:posOffset>4342915</wp:posOffset>
            </wp:positionH>
            <wp:positionV relativeFrom="paragraph">
              <wp:posOffset>-483945</wp:posOffset>
            </wp:positionV>
            <wp:extent cx="1734671" cy="1074420"/>
            <wp:effectExtent l="0" t="0" r="5715" b="508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za United Way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2" t="22552" r="5630" b="22809"/>
                    <a:stretch/>
                  </pic:blipFill>
                  <pic:spPr bwMode="auto">
                    <a:xfrm>
                      <a:off x="0" y="0"/>
                      <a:ext cx="1734671" cy="107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5A97B" w14:textId="00A7936C" w:rsidR="0026131D" w:rsidRPr="0026131D" w:rsidRDefault="0026131D" w:rsidP="0026131D"/>
    <w:p w14:paraId="694D909F" w14:textId="5A8304AF" w:rsidR="0026131D" w:rsidRPr="0026131D" w:rsidRDefault="0026131D" w:rsidP="0026131D"/>
    <w:p w14:paraId="4F9EF1F6" w14:textId="0228204C" w:rsidR="0026131D" w:rsidRPr="0026131D" w:rsidRDefault="0026131D" w:rsidP="002613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9D3FE" wp14:editId="261D1286">
                <wp:simplePos x="0" y="0"/>
                <wp:positionH relativeFrom="column">
                  <wp:posOffset>-242047</wp:posOffset>
                </wp:positionH>
                <wp:positionV relativeFrom="paragraph">
                  <wp:posOffset>208317</wp:posOffset>
                </wp:positionV>
                <wp:extent cx="6333565" cy="365760"/>
                <wp:effectExtent l="0" t="0" r="3810" b="25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3565" cy="365760"/>
                        </a:xfrm>
                        <a:prstGeom prst="rect">
                          <a:avLst/>
                        </a:prstGeom>
                        <a:solidFill>
                          <a:srgbClr val="8295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0307A" w14:textId="17D13B97" w:rsidR="0026131D" w:rsidRPr="00F67216" w:rsidRDefault="0026131D" w:rsidP="0026131D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6721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Incentives motivate and promote giving, advocating, and volunteering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69D3FE" id="Rectangle 3" o:spid="_x0000_s1027" style="position:absolute;margin-left:-19.05pt;margin-top:16.4pt;width:498.7pt;height:2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" fillcolor="#8295cb" stroked="f" strokeweight="1pt">
                <v:textbox>
                  <w:txbxContent>
                    <w:p w14:paraId="0150307A" w14:textId="17D13B97" w:rsidR="0026131D" w:rsidRPr="00F67216" w:rsidRDefault="0026131D" w:rsidP="0026131D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F67216">
                        <w:rPr>
                          <w:color w:val="FFFFFF" w:themeColor="background1"/>
                          <w:sz w:val="32"/>
                          <w:szCs w:val="32"/>
                        </w:rPr>
                        <w:t>Incentives motivate and promote giving, advocating, and volunteering</w:t>
                      </w:r>
                    </w:p>
                  </w:txbxContent>
                </v:textbox>
              </v:rect>
            </w:pict>
          </mc:Fallback>
        </mc:AlternateContent>
      </w:r>
    </w:p>
    <w:p w14:paraId="0B846EB5" w14:textId="4804FB43" w:rsidR="0026131D" w:rsidRPr="0026131D" w:rsidRDefault="0026131D" w:rsidP="0026131D"/>
    <w:p w14:paraId="476567B2" w14:textId="59A983AA" w:rsidR="0026131D" w:rsidRPr="0026131D" w:rsidRDefault="0026131D" w:rsidP="0026131D"/>
    <w:p w14:paraId="1B872DD9" w14:textId="1D160476" w:rsidR="0026131D" w:rsidRPr="0026131D" w:rsidRDefault="0026131D" w:rsidP="0026131D"/>
    <w:p w14:paraId="2EB2840B" w14:textId="70B5DDE8" w:rsidR="0026131D" w:rsidRPr="0026131D" w:rsidRDefault="00755E04" w:rsidP="0026131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AEE86" wp14:editId="5254A37F">
                <wp:simplePos x="0" y="0"/>
                <wp:positionH relativeFrom="column">
                  <wp:posOffset>-174625</wp:posOffset>
                </wp:positionH>
                <wp:positionV relativeFrom="paragraph">
                  <wp:posOffset>122032</wp:posOffset>
                </wp:positionV>
                <wp:extent cx="6172200" cy="12096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3D43D" w14:textId="7DDE826B" w:rsidR="0026131D" w:rsidRPr="00F67216" w:rsidRDefault="0026131D" w:rsidP="0026131D">
                            <w:pPr>
                              <w:jc w:val="center"/>
                              <w:rPr>
                                <w:b/>
                                <w:bCs/>
                                <w:color w:val="EF4D2F"/>
                                <w:sz w:val="28"/>
                                <w:szCs w:val="28"/>
                              </w:rPr>
                            </w:pPr>
                            <w:r w:rsidRPr="00F67216">
                              <w:rPr>
                                <w:b/>
                                <w:bCs/>
                                <w:color w:val="EF4D2F"/>
                                <w:sz w:val="32"/>
                                <w:szCs w:val="32"/>
                              </w:rPr>
                              <w:t>When to add incentives</w:t>
                            </w:r>
                          </w:p>
                          <w:p w14:paraId="5C3E4C37" w14:textId="77777777" w:rsidR="0026131D" w:rsidRPr="0026131D" w:rsidRDefault="0026131D" w:rsidP="002613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72C3D9" w14:textId="59176048" w:rsidR="0026131D" w:rsidRPr="00F67216" w:rsidRDefault="0026131D" w:rsidP="00BB4752">
                            <w:pPr>
                              <w:jc w:val="center"/>
                              <w:rPr>
                                <w:color w:val="0055A7"/>
                              </w:rPr>
                            </w:pPr>
                            <w:r w:rsidRPr="00F67216">
                              <w:rPr>
                                <w:color w:val="0055A7"/>
                              </w:rPr>
                              <w:t>To encourage first-time donors to make a gift</w:t>
                            </w:r>
                            <w:r w:rsidR="00BB4752" w:rsidRPr="00F67216">
                              <w:rPr>
                                <w:color w:val="0055A7"/>
                              </w:rPr>
                              <w:t xml:space="preserve"> </w:t>
                            </w:r>
                            <w:r w:rsidR="00BB4752"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 xml:space="preserve">To encourage a pledge increase or a </w:t>
                            </w:r>
                            <w:r w:rsidR="00BB4752" w:rsidRPr="00F67216">
                              <w:rPr>
                                <w:color w:val="0055A7"/>
                              </w:rPr>
                              <w:t xml:space="preserve">leadership gift </w:t>
                            </w:r>
                            <w:r w:rsidR="00BB4752"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="00BB4752" w:rsidRPr="00F67216">
                              <w:rPr>
                                <w:color w:val="0055A7"/>
                              </w:rPr>
                              <w:t>When employee</w:t>
                            </w:r>
                            <w:r w:rsidRPr="00F67216">
                              <w:rPr>
                                <w:color w:val="0055A7"/>
                              </w:rPr>
                              <w:t xml:space="preserve"> attend meetings and campaign events</w:t>
                            </w:r>
                            <w:r w:rsidR="00BB4752" w:rsidRPr="00F67216">
                              <w:rPr>
                                <w:color w:val="0055A7"/>
                              </w:rPr>
                              <w:t xml:space="preserve"> </w:t>
                            </w:r>
                            <w:r w:rsidR="00BB4752"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>To persuade colleagues to turn in their pledge form by a certain date</w:t>
                            </w:r>
                            <w:r w:rsidR="00BB4752" w:rsidRPr="00F67216">
                              <w:rPr>
                                <w:color w:val="0055A7"/>
                              </w:rPr>
                              <w:t xml:space="preserve"> </w:t>
                            </w:r>
                            <w:r w:rsidR="00BB4752"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>To educated colleagues about United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AEE86" id="Text Box 4" o:spid="_x0000_s1028" type="#_x0000_t202" style="position:absolute;margin-left:-13.75pt;margin-top:9.6pt;width:486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" fillcolor="white [3201]" stroked="f" strokeweight=".5pt">
                <v:textbox>
                  <w:txbxContent>
                    <w:p w14:paraId="26E3D43D" w14:textId="7DDE826B" w:rsidR="0026131D" w:rsidRPr="00F67216" w:rsidRDefault="0026131D" w:rsidP="0026131D">
                      <w:pPr>
                        <w:jc w:val="center"/>
                        <w:rPr>
                          <w:b/>
                          <w:bCs/>
                          <w:color w:val="EF4D2F"/>
                          <w:sz w:val="28"/>
                          <w:szCs w:val="28"/>
                        </w:rPr>
                      </w:pPr>
                      <w:r w:rsidRPr="00F67216">
                        <w:rPr>
                          <w:b/>
                          <w:bCs/>
                          <w:color w:val="EF4D2F"/>
                          <w:sz w:val="32"/>
                          <w:szCs w:val="32"/>
                        </w:rPr>
                        <w:t>When to add incentives</w:t>
                      </w:r>
                    </w:p>
                    <w:p w14:paraId="5C3E4C37" w14:textId="77777777" w:rsidR="0026131D" w:rsidRPr="0026131D" w:rsidRDefault="0026131D" w:rsidP="002613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D72C3D9" w14:textId="59176048" w:rsidR="0026131D" w:rsidRPr="00F67216" w:rsidRDefault="0026131D" w:rsidP="00BB4752">
                      <w:pPr>
                        <w:jc w:val="center"/>
                        <w:rPr>
                          <w:color w:val="0055A7"/>
                        </w:rPr>
                      </w:pPr>
                      <w:r w:rsidRPr="00F67216">
                        <w:rPr>
                          <w:color w:val="0055A7"/>
                        </w:rPr>
                        <w:t>To encourage first-time donors to make a gift</w:t>
                      </w:r>
                      <w:r w:rsidR="00BB4752" w:rsidRPr="00F67216">
                        <w:rPr>
                          <w:color w:val="0055A7"/>
                        </w:rPr>
                        <w:t xml:space="preserve"> </w:t>
                      </w:r>
                      <w:r w:rsidR="00BB4752"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="00BB4752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 xml:space="preserve">To encourage a pledge increase or a </w:t>
                      </w:r>
                      <w:r w:rsidR="00BB4752" w:rsidRPr="00F67216">
                        <w:rPr>
                          <w:color w:val="0055A7"/>
                        </w:rPr>
                        <w:t xml:space="preserve">leadership gift </w:t>
                      </w:r>
                      <w:r w:rsidR="00BB4752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· </w:t>
                      </w:r>
                      <w:r w:rsidR="00BB4752" w:rsidRPr="00F67216">
                        <w:rPr>
                          <w:color w:val="0055A7"/>
                        </w:rPr>
                        <w:t>When employee</w:t>
                      </w:r>
                      <w:r w:rsidRPr="00F67216">
                        <w:rPr>
                          <w:color w:val="0055A7"/>
                        </w:rPr>
                        <w:t xml:space="preserve"> attend meetings and campaign events</w:t>
                      </w:r>
                      <w:r w:rsidR="00BB4752" w:rsidRPr="00F67216">
                        <w:rPr>
                          <w:color w:val="0055A7"/>
                        </w:rPr>
                        <w:t xml:space="preserve"> </w:t>
                      </w:r>
                      <w:r w:rsidR="00BB4752"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="00BB4752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>To persuade colleagues to turn in their pledge form by a certain date</w:t>
                      </w:r>
                      <w:r w:rsidR="00BB4752" w:rsidRPr="00F67216">
                        <w:rPr>
                          <w:color w:val="0055A7"/>
                        </w:rPr>
                        <w:t xml:space="preserve"> </w:t>
                      </w:r>
                      <w:r w:rsidR="00BB4752"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="00BB4752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>To educated colleagues about United Way</w:t>
                      </w:r>
                    </w:p>
                  </w:txbxContent>
                </v:textbox>
              </v:shape>
            </w:pict>
          </mc:Fallback>
        </mc:AlternateContent>
      </w:r>
    </w:p>
    <w:p w14:paraId="0592C551" w14:textId="22BD65D3" w:rsidR="0026131D" w:rsidRPr="0026131D" w:rsidRDefault="0026131D" w:rsidP="0026131D"/>
    <w:p w14:paraId="5B8F849A" w14:textId="59642405" w:rsidR="0026131D" w:rsidRPr="0026131D" w:rsidRDefault="0026131D" w:rsidP="0026131D"/>
    <w:p w14:paraId="24B5FD96" w14:textId="2639D482" w:rsidR="0026131D" w:rsidRPr="0026131D" w:rsidRDefault="0026131D" w:rsidP="0026131D"/>
    <w:p w14:paraId="217C37F5" w14:textId="03F0ACC2" w:rsidR="0026131D" w:rsidRPr="0026131D" w:rsidRDefault="0026131D" w:rsidP="0026131D"/>
    <w:p w14:paraId="5CB9D148" w14:textId="1E838EE2" w:rsidR="0026131D" w:rsidRPr="00F67216" w:rsidRDefault="0026131D" w:rsidP="0026131D">
      <w:pPr>
        <w:rPr>
          <w:color w:val="8295CB"/>
        </w:rPr>
      </w:pPr>
    </w:p>
    <w:p w14:paraId="632D0149" w14:textId="72676CB7" w:rsidR="0026131D" w:rsidRPr="0026131D" w:rsidRDefault="00755E04" w:rsidP="0026131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AEE0B" wp14:editId="1F612492">
                <wp:simplePos x="0" y="0"/>
                <wp:positionH relativeFrom="column">
                  <wp:posOffset>-201295</wp:posOffset>
                </wp:positionH>
                <wp:positionV relativeFrom="paragraph">
                  <wp:posOffset>414767</wp:posOffset>
                </wp:positionV>
                <wp:extent cx="6333490" cy="1492250"/>
                <wp:effectExtent l="0" t="0" r="381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490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8FFD3" w14:textId="3DAC7B87" w:rsidR="00BB4752" w:rsidRPr="00F67216" w:rsidRDefault="00BB4752" w:rsidP="00BB4752">
                            <w:pPr>
                              <w:jc w:val="center"/>
                              <w:rPr>
                                <w:b/>
                                <w:bCs/>
                                <w:color w:val="EF4D2F"/>
                                <w:sz w:val="28"/>
                                <w:szCs w:val="28"/>
                              </w:rPr>
                            </w:pPr>
                            <w:r w:rsidRPr="00F67216">
                              <w:rPr>
                                <w:b/>
                                <w:bCs/>
                                <w:color w:val="EF4D2F"/>
                                <w:sz w:val="32"/>
                                <w:szCs w:val="32"/>
                              </w:rPr>
                              <w:t>Where to get incentives</w:t>
                            </w:r>
                          </w:p>
                          <w:p w14:paraId="452B2322" w14:textId="77777777" w:rsidR="00BB4752" w:rsidRPr="0026131D" w:rsidRDefault="00BB4752" w:rsidP="00BB47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395A3A" w14:textId="1AF46F0D" w:rsidR="00BB4752" w:rsidRPr="00F67216" w:rsidRDefault="00BB4752" w:rsidP="00BB4752">
                            <w:pPr>
                              <w:jc w:val="center"/>
                              <w:rPr>
                                <w:color w:val="0055A7"/>
                              </w:rPr>
                            </w:pPr>
                            <w:r w:rsidRPr="00F67216">
                              <w:rPr>
                                <w:color w:val="0055A7"/>
                              </w:rPr>
                              <w:t xml:space="preserve">Your organization </w:t>
                            </w:r>
                            <w:r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 xml:space="preserve">Ask your vendors for a small donation </w:t>
                            </w:r>
                            <w:r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 xml:space="preserve">Ask local businesses for a small donation </w:t>
                            </w:r>
                            <w:r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 xml:space="preserve">Have managers or other employees offer to sign up and provide an incentive </w:t>
                            </w:r>
                            <w:r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 xml:space="preserve">Use company merchandise or apparel </w:t>
                            </w:r>
                            <w:r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 xml:space="preserve">Use the United Way store at unitedwaystore.com or contact your Relationship Manager to learn about items like t-shirts </w:t>
                            </w:r>
                            <w:r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>Have company credit cards that accrue points? Redeem the points for prizes or gift cards!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AEE0B" id="Text Box 5" o:spid="_x0000_s1029" type="#_x0000_t202" style="position:absolute;left:0;text-align:left;margin-left:-15.85pt;margin-top:32.65pt;width:498.7pt;height:1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" fillcolor="white [3201]" stroked="f" strokeweight=".5pt">
                <v:textbox>
                  <w:txbxContent>
                    <w:p w14:paraId="4668FFD3" w14:textId="3DAC7B87" w:rsidR="00BB4752" w:rsidRPr="00F67216" w:rsidRDefault="00BB4752" w:rsidP="00BB4752">
                      <w:pPr>
                        <w:jc w:val="center"/>
                        <w:rPr>
                          <w:b/>
                          <w:bCs/>
                          <w:color w:val="EF4D2F"/>
                          <w:sz w:val="28"/>
                          <w:szCs w:val="28"/>
                        </w:rPr>
                      </w:pPr>
                      <w:r w:rsidRPr="00F67216">
                        <w:rPr>
                          <w:b/>
                          <w:bCs/>
                          <w:color w:val="EF4D2F"/>
                          <w:sz w:val="32"/>
                          <w:szCs w:val="32"/>
                        </w:rPr>
                        <w:t>Wh</w:t>
                      </w:r>
                      <w:r w:rsidRPr="00F67216">
                        <w:rPr>
                          <w:b/>
                          <w:bCs/>
                          <w:color w:val="EF4D2F"/>
                          <w:sz w:val="32"/>
                          <w:szCs w:val="32"/>
                        </w:rPr>
                        <w:t>ere to get incentives</w:t>
                      </w:r>
                    </w:p>
                    <w:p w14:paraId="452B2322" w14:textId="77777777" w:rsidR="00BB4752" w:rsidRPr="0026131D" w:rsidRDefault="00BB4752" w:rsidP="00BB475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2395A3A" w14:textId="1AF46F0D" w:rsidR="00BB4752" w:rsidRPr="00F67216" w:rsidRDefault="00BB4752" w:rsidP="00BB4752">
                      <w:pPr>
                        <w:jc w:val="center"/>
                        <w:rPr>
                          <w:color w:val="0055A7"/>
                        </w:rPr>
                      </w:pPr>
                      <w:r w:rsidRPr="00F67216">
                        <w:rPr>
                          <w:color w:val="0055A7"/>
                        </w:rPr>
                        <w:t xml:space="preserve">Your organization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 xml:space="preserve">Ask your vendors for a small donation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 xml:space="preserve">Ask local businesses for a small donation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 xml:space="preserve">Have managers or other employees offer to sign up and provide an incentive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 xml:space="preserve">Use company merchandise or apparel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 xml:space="preserve">Use the United Way store at unitedwaystore.com or contact your Relationship Manager to learn about items like t-shirts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>Have company credit cards that accrue points? Redeem the points for prizes or gift cards!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FF2A5" wp14:editId="52ADFC8D">
                <wp:simplePos x="0" y="0"/>
                <wp:positionH relativeFrom="column">
                  <wp:posOffset>-133985</wp:posOffset>
                </wp:positionH>
                <wp:positionV relativeFrom="paragraph">
                  <wp:posOffset>2187687</wp:posOffset>
                </wp:positionV>
                <wp:extent cx="6077585" cy="1384935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585" cy="1384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C060F" w14:textId="7ECEC933" w:rsidR="00BB4752" w:rsidRPr="00F67216" w:rsidRDefault="00BB4752" w:rsidP="00BB4752">
                            <w:pPr>
                              <w:jc w:val="center"/>
                              <w:rPr>
                                <w:b/>
                                <w:bCs/>
                                <w:color w:val="EF4D2F"/>
                                <w:sz w:val="28"/>
                                <w:szCs w:val="28"/>
                              </w:rPr>
                            </w:pPr>
                            <w:r w:rsidRPr="00F67216">
                              <w:rPr>
                                <w:b/>
                                <w:bCs/>
                                <w:color w:val="EF4D2F"/>
                                <w:sz w:val="32"/>
                                <w:szCs w:val="32"/>
                              </w:rPr>
                              <w:t>No budget incentive ideas</w:t>
                            </w:r>
                          </w:p>
                          <w:p w14:paraId="27E55434" w14:textId="3495F31C" w:rsidR="00BB4752" w:rsidRPr="00F67216" w:rsidRDefault="00BB4752" w:rsidP="00BB4752">
                            <w:pPr>
                              <w:jc w:val="center"/>
                              <w:rPr>
                                <w:color w:val="0055A7"/>
                                <w:sz w:val="28"/>
                                <w:szCs w:val="28"/>
                              </w:rPr>
                            </w:pPr>
                          </w:p>
                          <w:p w14:paraId="7A8E222A" w14:textId="3B75B3A3" w:rsidR="00BB4752" w:rsidRPr="00F67216" w:rsidRDefault="00BB4752" w:rsidP="00755E04">
                            <w:pPr>
                              <w:jc w:val="center"/>
                              <w:rPr>
                                <w:color w:val="0055A7"/>
                              </w:rPr>
                            </w:pPr>
                            <w:r w:rsidRPr="00F67216">
                              <w:rPr>
                                <w:color w:val="0055A7"/>
                              </w:rPr>
                              <w:t xml:space="preserve">Casual day stickers </w:t>
                            </w:r>
                            <w:r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>VIP parking spaces</w:t>
                            </w:r>
                            <w:r w:rsidR="00755E04" w:rsidRPr="00F67216">
                              <w:rPr>
                                <w:color w:val="0055A7"/>
                              </w:rPr>
                              <w:t xml:space="preserve"> </w:t>
                            </w:r>
                            <w:r w:rsidR="00755E04"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>Pass for a long lunch</w:t>
                            </w:r>
                            <w:r w:rsidR="00755E04" w:rsidRPr="00F67216">
                              <w:rPr>
                                <w:color w:val="0055A7"/>
                              </w:rPr>
                              <w:t xml:space="preserve"> </w:t>
                            </w:r>
                            <w:r w:rsidR="00755E04"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>Pass to sleep-in late</w:t>
                            </w:r>
                            <w:r w:rsidR="00755E04" w:rsidRPr="00F67216">
                              <w:rPr>
                                <w:color w:val="0055A7"/>
                              </w:rPr>
                              <w:t xml:space="preserve"> </w:t>
                            </w:r>
                            <w:r w:rsidR="00755E04"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· </w:t>
                            </w:r>
                            <w:r w:rsidRPr="00F67216">
                              <w:rPr>
                                <w:color w:val="0055A7"/>
                              </w:rPr>
                              <w:t xml:space="preserve">Office </w:t>
                            </w:r>
                            <w:r w:rsidR="00755E04" w:rsidRPr="00F67216">
                              <w:rPr>
                                <w:color w:val="0055A7"/>
                              </w:rPr>
                              <w:t xml:space="preserve">potluck </w:t>
                            </w:r>
                            <w:r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>·</w:t>
                            </w:r>
                            <w:r w:rsidR="00755E04"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 xml:space="preserve"> Traveling trophy for department with highest participation or percentage of increase · Car started and windows scraped every day for a week · Donated items or gift certificates from vendors or local merchants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F2A5" id="Text Box 6" o:spid="_x0000_s1030" type="#_x0000_t202" style="position:absolute;left:0;text-align:left;margin-left:-10.55pt;margin-top:172.25pt;width:478.55pt;height:10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" fillcolor="white [3201]" stroked="f" strokeweight=".5pt">
                <v:textbox>
                  <w:txbxContent>
                    <w:p w14:paraId="716C060F" w14:textId="7ECEC933" w:rsidR="00BB4752" w:rsidRPr="00F67216" w:rsidRDefault="00BB4752" w:rsidP="00BB4752">
                      <w:pPr>
                        <w:jc w:val="center"/>
                        <w:rPr>
                          <w:b/>
                          <w:bCs/>
                          <w:color w:val="EF4D2F"/>
                          <w:sz w:val="28"/>
                          <w:szCs w:val="28"/>
                        </w:rPr>
                      </w:pPr>
                      <w:r w:rsidRPr="00F67216">
                        <w:rPr>
                          <w:b/>
                          <w:bCs/>
                          <w:color w:val="EF4D2F"/>
                          <w:sz w:val="32"/>
                          <w:szCs w:val="32"/>
                        </w:rPr>
                        <w:t>No budget incentive ideas</w:t>
                      </w:r>
                    </w:p>
                    <w:p w14:paraId="27E55434" w14:textId="3495F31C" w:rsidR="00BB4752" w:rsidRPr="00F67216" w:rsidRDefault="00BB4752" w:rsidP="00BB4752">
                      <w:pPr>
                        <w:jc w:val="center"/>
                        <w:rPr>
                          <w:color w:val="0055A7"/>
                          <w:sz w:val="28"/>
                          <w:szCs w:val="28"/>
                        </w:rPr>
                      </w:pPr>
                    </w:p>
                    <w:p w14:paraId="7A8E222A" w14:textId="3B75B3A3" w:rsidR="00BB4752" w:rsidRPr="00F67216" w:rsidRDefault="00BB4752" w:rsidP="00755E04">
                      <w:pPr>
                        <w:jc w:val="center"/>
                        <w:rPr>
                          <w:color w:val="0055A7"/>
                        </w:rPr>
                      </w:pPr>
                      <w:r w:rsidRPr="00F67216">
                        <w:rPr>
                          <w:color w:val="0055A7"/>
                        </w:rPr>
                        <w:t xml:space="preserve">Casual day stickers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>VIP parking spaces</w:t>
                      </w:r>
                      <w:r w:rsidR="00755E04" w:rsidRPr="00F67216">
                        <w:rPr>
                          <w:color w:val="0055A7"/>
                        </w:rPr>
                        <w:t xml:space="preserve"> 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>Pass for a long lunch</w:t>
                      </w:r>
                      <w:r w:rsidR="00755E04" w:rsidRPr="00F67216">
                        <w:rPr>
                          <w:color w:val="0055A7"/>
                        </w:rPr>
                        <w:t xml:space="preserve"> 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>Pass to sleep-in late</w:t>
                      </w:r>
                      <w:r w:rsidR="00755E04" w:rsidRPr="00F67216">
                        <w:rPr>
                          <w:color w:val="0055A7"/>
                        </w:rPr>
                        <w:t xml:space="preserve"> 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</w:t>
                      </w:r>
                      <w:r w:rsidRPr="00F67216">
                        <w:rPr>
                          <w:color w:val="0055A7"/>
                        </w:rPr>
                        <w:t xml:space="preserve">Office </w:t>
                      </w:r>
                      <w:r w:rsidR="00755E04" w:rsidRPr="00F67216">
                        <w:rPr>
                          <w:color w:val="0055A7"/>
                        </w:rPr>
                        <w:t xml:space="preserve">potluck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Traveling trophy for department with highest participation or percentage of increase 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Car started and windows scraped every day for a week 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="00755E04"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Donated items or gift certificates from vendors or local merchants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8A12D" wp14:editId="04C2973A">
                <wp:simplePos x="0" y="0"/>
                <wp:positionH relativeFrom="column">
                  <wp:posOffset>-26894</wp:posOffset>
                </wp:positionH>
                <wp:positionV relativeFrom="paragraph">
                  <wp:posOffset>3753485</wp:posOffset>
                </wp:positionV>
                <wp:extent cx="5876365" cy="1290918"/>
                <wp:effectExtent l="0" t="0" r="381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365" cy="1290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6B6F6" w14:textId="702AFA29" w:rsidR="00755E04" w:rsidRPr="00F67216" w:rsidRDefault="00755E04" w:rsidP="00755E04">
                            <w:pPr>
                              <w:jc w:val="center"/>
                              <w:rPr>
                                <w:b/>
                                <w:bCs/>
                                <w:color w:val="EF4D2F"/>
                                <w:sz w:val="32"/>
                                <w:szCs w:val="32"/>
                              </w:rPr>
                            </w:pPr>
                            <w:r w:rsidRPr="00F67216">
                              <w:rPr>
                                <w:b/>
                                <w:bCs/>
                                <w:color w:val="EF4D2F"/>
                                <w:sz w:val="32"/>
                                <w:szCs w:val="32"/>
                              </w:rPr>
                              <w:t>Incentives if you have a budget</w:t>
                            </w:r>
                          </w:p>
                          <w:p w14:paraId="3BCBF958" w14:textId="1B2987F4" w:rsidR="00755E04" w:rsidRDefault="00755E04" w:rsidP="00755E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514D18" w14:textId="511CAF21" w:rsidR="00755E04" w:rsidRPr="00F67216" w:rsidRDefault="00755E04" w:rsidP="00755E04">
                            <w:pPr>
                              <w:jc w:val="center"/>
                              <w:rPr>
                                <w:color w:val="0055A7"/>
                              </w:rPr>
                            </w:pPr>
                            <w:r w:rsidRPr="00F67216">
                              <w:rPr>
                                <w:color w:val="0055A7"/>
                              </w:rPr>
                              <w:t xml:space="preserve">Candy or treats </w:t>
                            </w:r>
                            <w:r w:rsidRPr="00F67216">
                              <w:rPr>
                                <w:rFonts w:ascii="Calibri" w:hAnsi="Calibri" w:cs="Calibri"/>
                                <w:color w:val="0055A7"/>
                              </w:rPr>
                              <w:t>· Host a luncheon or food cart · Extra vacation time · Movie theater passes · Gift certificates to local restaurants, spas, gas, etc. · Tickets to sporting events · Weekend get-away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8A12D" id="Text Box 7" o:spid="_x0000_s1031" type="#_x0000_t202" style="position:absolute;left:0;text-align:left;margin-left:-2.1pt;margin-top:295.55pt;width:462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" fillcolor="white [3201]" stroked="f" strokeweight=".5pt">
                <v:textbox>
                  <w:txbxContent>
                    <w:p w14:paraId="6EC6B6F6" w14:textId="702AFA29" w:rsidR="00755E04" w:rsidRPr="00F67216" w:rsidRDefault="00755E04" w:rsidP="00755E04">
                      <w:pPr>
                        <w:jc w:val="center"/>
                        <w:rPr>
                          <w:b/>
                          <w:bCs/>
                          <w:color w:val="EF4D2F"/>
                          <w:sz w:val="32"/>
                          <w:szCs w:val="32"/>
                        </w:rPr>
                      </w:pPr>
                      <w:r w:rsidRPr="00F67216">
                        <w:rPr>
                          <w:b/>
                          <w:bCs/>
                          <w:color w:val="EF4D2F"/>
                          <w:sz w:val="32"/>
                          <w:szCs w:val="32"/>
                        </w:rPr>
                        <w:t>Incentives if you have a budget</w:t>
                      </w:r>
                    </w:p>
                    <w:p w14:paraId="3BCBF958" w14:textId="1B2987F4" w:rsidR="00755E04" w:rsidRDefault="00755E04" w:rsidP="00755E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3514D18" w14:textId="511CAF21" w:rsidR="00755E04" w:rsidRPr="00F67216" w:rsidRDefault="00755E04" w:rsidP="00755E04">
                      <w:pPr>
                        <w:jc w:val="center"/>
                        <w:rPr>
                          <w:color w:val="0055A7"/>
                        </w:rPr>
                      </w:pPr>
                      <w:r w:rsidRPr="00F67216">
                        <w:rPr>
                          <w:color w:val="0055A7"/>
                        </w:rPr>
                        <w:t xml:space="preserve">Candy or treats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Host a luncheon or food cart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Extra vacation time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Movie theater passes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Gift certificates to local restaurants, spas, gas, etc.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Tickets to sporting events 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>·</w:t>
                      </w:r>
                      <w:r w:rsidRPr="00F67216">
                        <w:rPr>
                          <w:rFonts w:ascii="Calibri" w:hAnsi="Calibri" w:cs="Calibri"/>
                          <w:color w:val="0055A7"/>
                        </w:rPr>
                        <w:t xml:space="preserve"> Weekend get-away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131D" w:rsidRPr="0026131D" w:rsidSect="0035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1AEEA" w14:textId="77777777" w:rsidR="00B26117" w:rsidRDefault="00B26117" w:rsidP="0026131D">
      <w:r>
        <w:separator/>
      </w:r>
    </w:p>
  </w:endnote>
  <w:endnote w:type="continuationSeparator" w:id="0">
    <w:p w14:paraId="746020FA" w14:textId="77777777" w:rsidR="00B26117" w:rsidRDefault="00B26117" w:rsidP="0026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C5D23" w14:textId="77777777" w:rsidR="00B26117" w:rsidRDefault="00B26117" w:rsidP="0026131D">
      <w:r>
        <w:separator/>
      </w:r>
    </w:p>
  </w:footnote>
  <w:footnote w:type="continuationSeparator" w:id="0">
    <w:p w14:paraId="748741F8" w14:textId="77777777" w:rsidR="00B26117" w:rsidRDefault="00B26117" w:rsidP="0026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D"/>
    <w:rsid w:val="0025401B"/>
    <w:rsid w:val="0026131D"/>
    <w:rsid w:val="00354308"/>
    <w:rsid w:val="003B1D9B"/>
    <w:rsid w:val="00422653"/>
    <w:rsid w:val="00755E04"/>
    <w:rsid w:val="00B26117"/>
    <w:rsid w:val="00BB4752"/>
    <w:rsid w:val="00BE0FF7"/>
    <w:rsid w:val="00C64ACE"/>
    <w:rsid w:val="00F14B4F"/>
    <w:rsid w:val="00F67216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1077"/>
  <w14:defaultImageDpi w14:val="32767"/>
  <w15:chartTrackingRefBased/>
  <w15:docId w15:val="{1CCDAE99-FFFA-044B-A1D4-3222A629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31D"/>
  </w:style>
  <w:style w:type="paragraph" w:styleId="Footer">
    <w:name w:val="footer"/>
    <w:basedOn w:val="Normal"/>
    <w:link w:val="FooterChar"/>
    <w:uiPriority w:val="99"/>
    <w:unhideWhenUsed/>
    <w:rsid w:val="00261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Claussen</dc:creator>
  <cp:keywords/>
  <dc:description/>
  <cp:lastModifiedBy>Tara Claussen</cp:lastModifiedBy>
  <cp:revision>2</cp:revision>
  <dcterms:created xsi:type="dcterms:W3CDTF">2020-08-06T21:00:00Z</dcterms:created>
  <dcterms:modified xsi:type="dcterms:W3CDTF">2020-08-06T21:00:00Z</dcterms:modified>
</cp:coreProperties>
</file>